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5037" w14:textId="77777777" w:rsidR="007A7DE3" w:rsidRPr="009171BB" w:rsidRDefault="007A7DE3" w:rsidP="007A7DE3">
      <w:pPr>
        <w:jc w:val="center"/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Contend For the Faith</w:t>
      </w:r>
    </w:p>
    <w:p w14:paraId="7B530FA9" w14:textId="2A6A479E" w:rsidR="00344466" w:rsidRPr="009171BB" w:rsidRDefault="007A7DE3" w:rsidP="007A7DE3">
      <w:pPr>
        <w:jc w:val="center"/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Jude 11</w:t>
      </w:r>
    </w:p>
    <w:p w14:paraId="73FBFCB8" w14:textId="60DDC910" w:rsidR="007A7DE3" w:rsidRPr="009171BB" w:rsidRDefault="007A7DE3" w:rsidP="007A7DE3">
      <w:p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Woe to them: The pitfalls of Power, Lust and Greed. </w:t>
      </w:r>
    </w:p>
    <w:p w14:paraId="4772B12B" w14:textId="168B7AFD" w:rsidR="007A7DE3" w:rsidRPr="009171BB" w:rsidRDefault="007A7DE3" w:rsidP="007A7D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They’ve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gone</w:t>
      </w:r>
      <w:r w:rsidRPr="009171BB">
        <w:rPr>
          <w:rFonts w:cstheme="minorHAnsi"/>
          <w:sz w:val="24"/>
          <w:szCs w:val="24"/>
        </w:rPr>
        <w:t xml:space="preserve"> the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way</w:t>
      </w:r>
      <w:r w:rsidRPr="009171BB">
        <w:rPr>
          <w:rFonts w:cstheme="minorHAnsi"/>
          <w:sz w:val="24"/>
          <w:szCs w:val="24"/>
        </w:rPr>
        <w:t xml:space="preserve"> of Cain: </w:t>
      </w:r>
    </w:p>
    <w:p w14:paraId="0A83CCFA" w14:textId="4DC230E1" w:rsidR="007A7DE3" w:rsidRPr="009171BB" w:rsidRDefault="007A7DE3" w:rsidP="007A7D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They’ve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run </w:t>
      </w:r>
      <w:r w:rsidRPr="009171BB">
        <w:rPr>
          <w:rFonts w:cstheme="minorHAnsi"/>
          <w:sz w:val="24"/>
          <w:szCs w:val="24"/>
        </w:rPr>
        <w:t xml:space="preserve">greedily in the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error </w:t>
      </w:r>
      <w:r w:rsidRPr="009171BB">
        <w:rPr>
          <w:rFonts w:cstheme="minorHAnsi"/>
          <w:sz w:val="24"/>
          <w:szCs w:val="24"/>
        </w:rPr>
        <w:t xml:space="preserve">of Balaam: </w:t>
      </w:r>
    </w:p>
    <w:p w14:paraId="031E79D3" w14:textId="084AC969" w:rsidR="007A7DE3" w:rsidRPr="009171BB" w:rsidRDefault="007A7DE3" w:rsidP="007A7D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They’ve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perished</w:t>
      </w:r>
      <w:r w:rsidRPr="009171BB">
        <w:rPr>
          <w:rFonts w:cstheme="minorHAnsi"/>
          <w:sz w:val="24"/>
          <w:szCs w:val="24"/>
        </w:rPr>
        <w:t xml:space="preserve"> in the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rebellion</w:t>
      </w:r>
      <w:r w:rsidRPr="009171BB">
        <w:rPr>
          <w:rFonts w:cstheme="minorHAnsi"/>
          <w:sz w:val="24"/>
          <w:szCs w:val="24"/>
        </w:rPr>
        <w:t xml:space="preserve"> of Korah: </w:t>
      </w:r>
    </w:p>
    <w:p w14:paraId="77D360BA" w14:textId="77777777" w:rsidR="007A7DE3" w:rsidRPr="009171BB" w:rsidRDefault="007A7DE3" w:rsidP="007A7DE3">
      <w:pPr>
        <w:rPr>
          <w:rFonts w:cstheme="minorHAnsi"/>
          <w:sz w:val="24"/>
          <w:szCs w:val="24"/>
        </w:rPr>
      </w:pPr>
    </w:p>
    <w:p w14:paraId="5FA6D169" w14:textId="1429AB3F" w:rsidR="007A7DE3" w:rsidRPr="009171BB" w:rsidRDefault="007A7DE3" w:rsidP="007A7DE3">
      <w:pPr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Genesis 4: Cain</w:t>
      </w:r>
    </w:p>
    <w:p w14:paraId="673226F0" w14:textId="31BC7CA4" w:rsidR="007A7DE3" w:rsidRPr="009171BB" w:rsidRDefault="007A7DE3" w:rsidP="007A7DE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The first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baby born</w:t>
      </w:r>
      <w:r w:rsidRPr="009171BB">
        <w:rPr>
          <w:rFonts w:cstheme="minorHAnsi"/>
          <w:sz w:val="24"/>
          <w:szCs w:val="24"/>
        </w:rPr>
        <w:t xml:space="preserve"> in human history.</w:t>
      </w:r>
    </w:p>
    <w:p w14:paraId="5BEA96A0" w14:textId="329233C4" w:rsidR="00237A0A" w:rsidRPr="009171BB" w:rsidRDefault="00237A0A" w:rsidP="007A7DE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He was a tiller of the ground. </w:t>
      </w:r>
    </w:p>
    <w:p w14:paraId="3E52F0B5" w14:textId="27F8EDBB" w:rsidR="007A7DE3" w:rsidRPr="009171BB" w:rsidRDefault="007A7DE3" w:rsidP="007A7DE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He didn’t approach God with the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proper</w:t>
      </w:r>
      <w:r w:rsidRPr="009171BB">
        <w:rPr>
          <w:rFonts w:cstheme="minorHAnsi"/>
          <w:sz w:val="24"/>
          <w:szCs w:val="24"/>
        </w:rPr>
        <w:t xml:space="preserve"> sacrifice.</w:t>
      </w:r>
    </w:p>
    <w:p w14:paraId="04C26A0A" w14:textId="4287DD67" w:rsidR="007A7DE3" w:rsidRPr="009171BB" w:rsidRDefault="007A7DE3" w:rsidP="007A7DE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The only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acceptable</w:t>
      </w:r>
      <w:r w:rsidRPr="009171BB">
        <w:rPr>
          <w:rFonts w:cstheme="minorHAnsi"/>
          <w:sz w:val="24"/>
          <w:szCs w:val="24"/>
        </w:rPr>
        <w:t xml:space="preserve"> sacrifice is a blood sacrifice. (Hebrews 9:22)</w:t>
      </w:r>
    </w:p>
    <w:p w14:paraId="1CABE49E" w14:textId="3DF52F7B" w:rsidR="007A7DE3" w:rsidRPr="009171BB" w:rsidRDefault="007A7DE3" w:rsidP="007A7DE3">
      <w:p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Any time a religious group sets aside the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atonement</w:t>
      </w:r>
      <w:r w:rsidRPr="009171BB">
        <w:rPr>
          <w:rFonts w:cstheme="minorHAnsi"/>
          <w:sz w:val="24"/>
          <w:szCs w:val="24"/>
        </w:rPr>
        <w:t xml:space="preserve"> of Christ, they are going the “way of Cain</w:t>
      </w:r>
      <w:r w:rsidR="00310ED5" w:rsidRPr="009171BB">
        <w:rPr>
          <w:rFonts w:cstheme="minorHAnsi"/>
          <w:sz w:val="24"/>
          <w:szCs w:val="24"/>
        </w:rPr>
        <w:t>.</w:t>
      </w:r>
      <w:r w:rsidRPr="009171BB">
        <w:rPr>
          <w:rFonts w:cstheme="minorHAnsi"/>
          <w:sz w:val="24"/>
          <w:szCs w:val="24"/>
        </w:rPr>
        <w:t>”</w:t>
      </w:r>
    </w:p>
    <w:p w14:paraId="4FFA2A73" w14:textId="77777777" w:rsidR="007A7DE3" w:rsidRPr="009171BB" w:rsidRDefault="007A7DE3" w:rsidP="007A7DE3">
      <w:pPr>
        <w:rPr>
          <w:rFonts w:cstheme="minorHAnsi"/>
          <w:sz w:val="24"/>
          <w:szCs w:val="24"/>
        </w:rPr>
      </w:pPr>
    </w:p>
    <w:p w14:paraId="3E359EBA" w14:textId="2036D255" w:rsidR="007A7DE3" w:rsidRPr="009171BB" w:rsidRDefault="007A7DE3" w:rsidP="007A7DE3">
      <w:pPr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Numbers 22-24: Balaam</w:t>
      </w:r>
    </w:p>
    <w:p w14:paraId="6D974B53" w14:textId="05C00756" w:rsidR="00237A0A" w:rsidRPr="009171BB" w:rsidRDefault="00237A0A" w:rsidP="00237A0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Balaam was a prophet. </w:t>
      </w:r>
    </w:p>
    <w:p w14:paraId="302ED724" w14:textId="39434E6D" w:rsidR="007A7DE3" w:rsidRPr="009171BB" w:rsidRDefault="00237A0A" w:rsidP="007A7DE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>He</w:t>
      </w:r>
      <w:r w:rsidR="007A7DE3" w:rsidRPr="009171BB">
        <w:rPr>
          <w:rFonts w:cstheme="minorHAnsi"/>
          <w:sz w:val="24"/>
          <w:szCs w:val="24"/>
        </w:rPr>
        <w:t xml:space="preserve"> </w:t>
      </w:r>
      <w:r w:rsidR="007A7DE3" w:rsidRPr="009171BB">
        <w:rPr>
          <w:rFonts w:cstheme="minorHAnsi"/>
          <w:b/>
          <w:bCs/>
          <w:i/>
          <w:iCs/>
          <w:sz w:val="24"/>
          <w:szCs w:val="24"/>
          <w:u w:val="single"/>
        </w:rPr>
        <w:t>encouraged</w:t>
      </w:r>
      <w:r w:rsidR="007A7DE3" w:rsidRPr="009171BB">
        <w:rPr>
          <w:rFonts w:cstheme="minorHAnsi"/>
          <w:sz w:val="24"/>
          <w:szCs w:val="24"/>
        </w:rPr>
        <w:t xml:space="preserve"> God’s people to sin.</w:t>
      </w:r>
    </w:p>
    <w:p w14:paraId="1D7DA8AA" w14:textId="3CE8F5A0" w:rsidR="007A7DE3" w:rsidRPr="009171BB" w:rsidRDefault="007A7DE3" w:rsidP="007A7DE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He was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greedy</w:t>
      </w:r>
      <w:r w:rsidRPr="009171BB">
        <w:rPr>
          <w:rFonts w:cstheme="minorHAnsi"/>
          <w:sz w:val="24"/>
          <w:szCs w:val="24"/>
        </w:rPr>
        <w:t xml:space="preserve"> for money and profit. </w:t>
      </w:r>
    </w:p>
    <w:p w14:paraId="048DDDB0" w14:textId="45C641F4" w:rsidR="008B3897" w:rsidRDefault="008B3897" w:rsidP="008B3897">
      <w:p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Anyone willing to sell their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spiritual gifts </w:t>
      </w:r>
      <w:r w:rsidRPr="009171BB">
        <w:rPr>
          <w:rFonts w:cstheme="minorHAnsi"/>
          <w:sz w:val="24"/>
          <w:szCs w:val="24"/>
        </w:rPr>
        <w:t xml:space="preserve">for profit </w:t>
      </w:r>
      <w:r w:rsidR="00310ED5" w:rsidRPr="009171BB">
        <w:rPr>
          <w:rFonts w:cstheme="minorHAnsi"/>
          <w:sz w:val="24"/>
          <w:szCs w:val="24"/>
        </w:rPr>
        <w:t>are “running greedily in the error of Balaam.”</w:t>
      </w:r>
    </w:p>
    <w:p w14:paraId="74E288F8" w14:textId="77777777" w:rsidR="009171BB" w:rsidRPr="009171BB" w:rsidRDefault="009171BB" w:rsidP="008B3897">
      <w:pPr>
        <w:rPr>
          <w:rFonts w:cstheme="minorHAnsi"/>
          <w:sz w:val="24"/>
          <w:szCs w:val="24"/>
        </w:rPr>
      </w:pPr>
    </w:p>
    <w:p w14:paraId="7741C4F6" w14:textId="2F44E0AA" w:rsidR="008B3897" w:rsidRPr="009171BB" w:rsidRDefault="008B3897" w:rsidP="008B3897">
      <w:pPr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Numbers 16: Korah</w:t>
      </w:r>
    </w:p>
    <w:p w14:paraId="201A82A4" w14:textId="4FE07487" w:rsidR="00237A0A" w:rsidRPr="009171BB" w:rsidRDefault="00237A0A" w:rsidP="00237A0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>Korah was a Levite.</w:t>
      </w:r>
    </w:p>
    <w:p w14:paraId="3F909DD9" w14:textId="4229BD18" w:rsidR="008B3897" w:rsidRPr="009171BB" w:rsidRDefault="008B3897" w:rsidP="008B38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All priests were Levites but not all Levites were priests. </w:t>
      </w:r>
    </w:p>
    <w:p w14:paraId="26CC14D5" w14:textId="2522EA3C" w:rsidR="008B3897" w:rsidRPr="009171BB" w:rsidRDefault="008B3897" w:rsidP="008B38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Korah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desired</w:t>
      </w:r>
      <w:r w:rsidRPr="009171BB">
        <w:rPr>
          <w:rFonts w:cstheme="minorHAnsi"/>
          <w:sz w:val="24"/>
          <w:szCs w:val="24"/>
        </w:rPr>
        <w:t xml:space="preserve"> position, </w:t>
      </w:r>
      <w:r w:rsidR="000A638E" w:rsidRPr="009171BB">
        <w:rPr>
          <w:rFonts w:cstheme="minorHAnsi"/>
          <w:sz w:val="24"/>
          <w:szCs w:val="24"/>
        </w:rPr>
        <w:t>authority,</w:t>
      </w:r>
      <w:r w:rsidRPr="009171BB">
        <w:rPr>
          <w:rFonts w:cstheme="minorHAnsi"/>
          <w:sz w:val="24"/>
          <w:szCs w:val="24"/>
        </w:rPr>
        <w:t xml:space="preserve"> and power over the people of Israel. </w:t>
      </w:r>
    </w:p>
    <w:p w14:paraId="79EF5E69" w14:textId="0932EB90" w:rsidR="008B3897" w:rsidRPr="009171BB" w:rsidRDefault="008B3897" w:rsidP="008B38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171BB">
        <w:rPr>
          <w:rFonts w:cstheme="minorHAnsi"/>
          <w:sz w:val="24"/>
          <w:szCs w:val="24"/>
        </w:rPr>
        <w:t xml:space="preserve">Korah </w:t>
      </w:r>
      <w:r w:rsidRPr="009171BB">
        <w:rPr>
          <w:rFonts w:cstheme="minorHAnsi"/>
          <w:b/>
          <w:bCs/>
          <w:i/>
          <w:iCs/>
          <w:sz w:val="24"/>
          <w:szCs w:val="24"/>
          <w:u w:val="single"/>
        </w:rPr>
        <w:t>rejected</w:t>
      </w:r>
      <w:r w:rsidRPr="009171BB">
        <w:rPr>
          <w:rFonts w:cstheme="minorHAnsi"/>
          <w:sz w:val="24"/>
          <w:szCs w:val="24"/>
        </w:rPr>
        <w:t xml:space="preserve"> God’s given authority. </w:t>
      </w:r>
    </w:p>
    <w:p w14:paraId="70CD1818" w14:textId="3DC16AFC" w:rsidR="00310ED5" w:rsidRPr="009171BB" w:rsidRDefault="00310ED5" w:rsidP="00310ED5">
      <w:pPr>
        <w:rPr>
          <w:rFonts w:cstheme="minorHAnsi"/>
          <w:sz w:val="24"/>
          <w:szCs w:val="24"/>
        </w:rPr>
      </w:pPr>
      <w:r w:rsidRPr="00310ED5">
        <w:rPr>
          <w:rFonts w:cstheme="minorHAnsi"/>
          <w:sz w:val="24"/>
          <w:szCs w:val="24"/>
        </w:rPr>
        <w:t xml:space="preserve">Anyone who is </w:t>
      </w:r>
      <w:r w:rsidRPr="0048199D">
        <w:rPr>
          <w:rFonts w:cstheme="minorHAnsi"/>
          <w:b/>
          <w:bCs/>
          <w:i/>
          <w:iCs/>
          <w:sz w:val="24"/>
          <w:szCs w:val="24"/>
          <w:u w:val="single"/>
        </w:rPr>
        <w:t>discontent</w:t>
      </w:r>
      <w:r w:rsidRPr="00310ED5">
        <w:rPr>
          <w:rFonts w:cstheme="minorHAnsi"/>
          <w:sz w:val="24"/>
          <w:szCs w:val="24"/>
        </w:rPr>
        <w:t xml:space="preserve"> with God’s plan for their own lives </w:t>
      </w:r>
      <w:r w:rsidR="000A638E">
        <w:rPr>
          <w:rFonts w:cstheme="minorHAnsi"/>
          <w:sz w:val="24"/>
          <w:szCs w:val="24"/>
        </w:rPr>
        <w:t>is in danger of</w:t>
      </w:r>
      <w:r w:rsidRPr="009171BB">
        <w:rPr>
          <w:rFonts w:cstheme="minorHAnsi"/>
          <w:sz w:val="24"/>
          <w:szCs w:val="24"/>
        </w:rPr>
        <w:t xml:space="preserve"> “run</w:t>
      </w:r>
      <w:r w:rsidR="0028168F" w:rsidRPr="009171BB">
        <w:rPr>
          <w:rFonts w:cstheme="minorHAnsi"/>
          <w:sz w:val="24"/>
          <w:szCs w:val="24"/>
        </w:rPr>
        <w:t>ning</w:t>
      </w:r>
      <w:r w:rsidRPr="009171BB">
        <w:rPr>
          <w:rFonts w:cstheme="minorHAnsi"/>
          <w:sz w:val="24"/>
          <w:szCs w:val="24"/>
        </w:rPr>
        <w:t xml:space="preserve"> in the rebellion of Korah.”</w:t>
      </w:r>
    </w:p>
    <w:p w14:paraId="468B7BCF" w14:textId="608013B6" w:rsidR="009171BB" w:rsidRPr="009171BB" w:rsidRDefault="009171BB" w:rsidP="009171BB">
      <w:pPr>
        <w:jc w:val="center"/>
        <w:rPr>
          <w:rFonts w:cstheme="minorHAnsi"/>
          <w:b/>
          <w:bCs/>
          <w:sz w:val="24"/>
          <w:szCs w:val="24"/>
        </w:rPr>
      </w:pPr>
      <w:r w:rsidRPr="009171BB">
        <w:rPr>
          <w:rFonts w:cstheme="minorHAnsi"/>
          <w:b/>
          <w:bCs/>
          <w:sz w:val="24"/>
          <w:szCs w:val="24"/>
        </w:rPr>
        <w:t>Life Application</w:t>
      </w:r>
    </w:p>
    <w:p w14:paraId="3A2E730C" w14:textId="77777777" w:rsidR="009171BB" w:rsidRPr="009171BB" w:rsidRDefault="009171BB" w:rsidP="009171B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bookmarkStart w:id="0" w:name="_Hlk135301643"/>
      <w:r w:rsidRPr="009171BB">
        <w:rPr>
          <w:rFonts w:eastAsia="Times New Roman" w:cstheme="minorHAnsi"/>
          <w:kern w:val="0"/>
          <w:sz w:val="24"/>
          <w:szCs w:val="24"/>
          <w14:ligatures w14:val="none"/>
        </w:rPr>
        <w:t xml:space="preserve">Am I being influenced by any of the three examples of Cain, </w:t>
      </w:r>
      <w:proofErr w:type="gramStart"/>
      <w:r w:rsidRPr="009171BB">
        <w:rPr>
          <w:rFonts w:eastAsia="Times New Roman" w:cstheme="minorHAnsi"/>
          <w:kern w:val="0"/>
          <w:sz w:val="24"/>
          <w:szCs w:val="24"/>
          <w14:ligatures w14:val="none"/>
        </w:rPr>
        <w:t>Balaam</w:t>
      </w:r>
      <w:proofErr w:type="gramEnd"/>
      <w:r w:rsidRPr="009171BB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Korah? </w:t>
      </w:r>
    </w:p>
    <w:p w14:paraId="6DBD198A" w14:textId="77777777" w:rsidR="009171BB" w:rsidRPr="009171BB" w:rsidRDefault="009171BB" w:rsidP="009171B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171BB">
        <w:rPr>
          <w:rFonts w:eastAsia="Times New Roman" w:cstheme="minorHAnsi"/>
          <w:kern w:val="0"/>
          <w:sz w:val="24"/>
          <w:szCs w:val="24"/>
          <w14:ligatures w14:val="none"/>
        </w:rPr>
        <w:t>Am I being encouraged not to follow God’s Word?</w:t>
      </w:r>
    </w:p>
    <w:p w14:paraId="10538724" w14:textId="2CFFD5E2" w:rsidR="009171BB" w:rsidRPr="009171BB" w:rsidRDefault="009171BB" w:rsidP="009171B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171BB">
        <w:rPr>
          <w:rFonts w:eastAsia="Times New Roman" w:cstheme="minorHAnsi"/>
          <w:kern w:val="0"/>
          <w:sz w:val="24"/>
          <w:szCs w:val="24"/>
          <w14:ligatures w14:val="none"/>
        </w:rPr>
        <w:t xml:space="preserve">I need to reject ungodly and unbiblical influences in my life. </w:t>
      </w:r>
    </w:p>
    <w:bookmarkEnd w:id="0"/>
    <w:p w14:paraId="600E78B1" w14:textId="77777777" w:rsidR="009171BB" w:rsidRPr="008B3897" w:rsidRDefault="009171BB" w:rsidP="009171BB">
      <w:pPr>
        <w:pStyle w:val="ListParagraph"/>
      </w:pPr>
    </w:p>
    <w:sectPr w:rsidR="009171BB" w:rsidRPr="008B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A98"/>
    <w:multiLevelType w:val="hybridMultilevel"/>
    <w:tmpl w:val="3D0C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5B43"/>
    <w:multiLevelType w:val="hybridMultilevel"/>
    <w:tmpl w:val="AE7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81"/>
    <w:multiLevelType w:val="hybridMultilevel"/>
    <w:tmpl w:val="1B1EA2F4"/>
    <w:lvl w:ilvl="0" w:tplc="1DC8D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80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6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A3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2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26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C1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376983"/>
    <w:multiLevelType w:val="hybridMultilevel"/>
    <w:tmpl w:val="2000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324A"/>
    <w:multiLevelType w:val="hybridMultilevel"/>
    <w:tmpl w:val="D9E26B7C"/>
    <w:lvl w:ilvl="0" w:tplc="FC7E1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64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A7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6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23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F06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6E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45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94A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67086D"/>
    <w:multiLevelType w:val="hybridMultilevel"/>
    <w:tmpl w:val="F78E956C"/>
    <w:lvl w:ilvl="0" w:tplc="CB70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FC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CA2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2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6F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AA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89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8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A7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4B0553"/>
    <w:multiLevelType w:val="hybridMultilevel"/>
    <w:tmpl w:val="C9D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6355"/>
    <w:multiLevelType w:val="hybridMultilevel"/>
    <w:tmpl w:val="E42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680C"/>
    <w:multiLevelType w:val="hybridMultilevel"/>
    <w:tmpl w:val="1E9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46E19"/>
    <w:multiLevelType w:val="hybridMultilevel"/>
    <w:tmpl w:val="266C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B7E6E"/>
    <w:multiLevelType w:val="hybridMultilevel"/>
    <w:tmpl w:val="2E1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4149">
    <w:abstractNumId w:val="6"/>
  </w:num>
  <w:num w:numId="2" w16cid:durableId="804390154">
    <w:abstractNumId w:val="9"/>
  </w:num>
  <w:num w:numId="3" w16cid:durableId="1782913146">
    <w:abstractNumId w:val="3"/>
  </w:num>
  <w:num w:numId="4" w16cid:durableId="2100591327">
    <w:abstractNumId w:val="0"/>
  </w:num>
  <w:num w:numId="5" w16cid:durableId="1357777027">
    <w:abstractNumId w:val="1"/>
  </w:num>
  <w:num w:numId="6" w16cid:durableId="350574150">
    <w:abstractNumId w:val="10"/>
  </w:num>
  <w:num w:numId="7" w16cid:durableId="9188881">
    <w:abstractNumId w:val="7"/>
  </w:num>
  <w:num w:numId="8" w16cid:durableId="1021589878">
    <w:abstractNumId w:val="4"/>
  </w:num>
  <w:num w:numId="9" w16cid:durableId="631643420">
    <w:abstractNumId w:val="8"/>
  </w:num>
  <w:num w:numId="10" w16cid:durableId="250433522">
    <w:abstractNumId w:val="5"/>
  </w:num>
  <w:num w:numId="11" w16cid:durableId="166404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E3"/>
    <w:rsid w:val="000A638E"/>
    <w:rsid w:val="00237A0A"/>
    <w:rsid w:val="0028168F"/>
    <w:rsid w:val="00310ED5"/>
    <w:rsid w:val="00344466"/>
    <w:rsid w:val="003B0AA5"/>
    <w:rsid w:val="0048199D"/>
    <w:rsid w:val="00494725"/>
    <w:rsid w:val="00673F6F"/>
    <w:rsid w:val="007A7DE3"/>
    <w:rsid w:val="008B3897"/>
    <w:rsid w:val="009171BB"/>
    <w:rsid w:val="00B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ECBC"/>
  <w15:chartTrackingRefBased/>
  <w15:docId w15:val="{635BF081-DDD1-4E3F-BA4D-2E4D4BE4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2</cp:revision>
  <dcterms:created xsi:type="dcterms:W3CDTF">2023-05-17T17:15:00Z</dcterms:created>
  <dcterms:modified xsi:type="dcterms:W3CDTF">2023-05-18T18:35:00Z</dcterms:modified>
</cp:coreProperties>
</file>